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52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6"/>
      </w:tblGrid>
      <w:tr w:rsidR="00D9327A" w:rsidRPr="00410A23" w14:paraId="5E1009B0" w14:textId="77777777" w:rsidTr="00D9327A">
        <w:tc>
          <w:tcPr>
            <w:tcW w:w="9426" w:type="dxa"/>
            <w:shd w:val="clear" w:color="auto" w:fill="D9D9D9"/>
          </w:tcPr>
          <w:p w14:paraId="4392493A" w14:textId="34DDCB1E" w:rsidR="00D9327A" w:rsidRPr="00B16636" w:rsidRDefault="00337C31" w:rsidP="00337C31">
            <w:pPr>
              <w:spacing w:after="0" w:line="240" w:lineRule="auto"/>
              <w:rPr>
                <w:rFonts w:cs="Calibri Light"/>
                <w:sz w:val="24"/>
                <w:szCs w:val="24"/>
                <w:highlight w:val="lightGray"/>
              </w:rPr>
            </w:pPr>
            <w:r>
              <w:rPr>
                <w:rFonts w:cs="Calibri Light"/>
                <w:sz w:val="24"/>
                <w:szCs w:val="24"/>
              </w:rPr>
              <w:t>Name und N</w:t>
            </w:r>
            <w:r w:rsidR="00D9327A" w:rsidRPr="00B16636">
              <w:rPr>
                <w:rFonts w:cs="Calibri Light"/>
                <w:sz w:val="24"/>
                <w:szCs w:val="24"/>
              </w:rPr>
              <w:t>ummer</w:t>
            </w:r>
            <w:r>
              <w:rPr>
                <w:rFonts w:cs="Calibri Light"/>
                <w:sz w:val="24"/>
                <w:szCs w:val="24"/>
              </w:rPr>
              <w:t xml:space="preserve"> des Kleinprojekt</w:t>
            </w:r>
            <w:bookmarkStart w:id="0" w:name="_GoBack"/>
            <w:r>
              <w:rPr>
                <w:rFonts w:cs="Calibri Light"/>
                <w:sz w:val="24"/>
                <w:szCs w:val="24"/>
              </w:rPr>
              <w:t>es</w:t>
            </w:r>
            <w:bookmarkEnd w:id="0"/>
            <w:r w:rsidR="00D9327A" w:rsidRPr="00B16636">
              <w:rPr>
                <w:rFonts w:cs="Calibri Light"/>
                <w:sz w:val="24"/>
                <w:szCs w:val="24"/>
              </w:rPr>
              <w:t>:</w:t>
            </w:r>
          </w:p>
        </w:tc>
      </w:tr>
      <w:tr w:rsidR="00D9327A" w:rsidRPr="00410A23" w14:paraId="3732BAE4" w14:textId="77777777" w:rsidTr="00D9327A">
        <w:tc>
          <w:tcPr>
            <w:tcW w:w="9426" w:type="dxa"/>
          </w:tcPr>
          <w:p w14:paraId="28509A0D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9327A" w:rsidRPr="00410A23" w14:paraId="0552374C" w14:textId="77777777" w:rsidTr="00D9327A">
        <w:tc>
          <w:tcPr>
            <w:tcW w:w="9426" w:type="dxa"/>
            <w:shd w:val="clear" w:color="auto" w:fill="D9D9D9"/>
          </w:tcPr>
          <w:p w14:paraId="30389253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16636">
              <w:rPr>
                <w:rFonts w:cs="Arial"/>
                <w:sz w:val="24"/>
                <w:szCs w:val="24"/>
              </w:rPr>
              <w:t>Antragsteller:</w:t>
            </w:r>
          </w:p>
        </w:tc>
      </w:tr>
      <w:tr w:rsidR="00D9327A" w:rsidRPr="00410A23" w14:paraId="70A4992D" w14:textId="77777777" w:rsidTr="00D9327A">
        <w:tc>
          <w:tcPr>
            <w:tcW w:w="9426" w:type="dxa"/>
          </w:tcPr>
          <w:p w14:paraId="3E201A7A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9327A" w:rsidRPr="00410A23" w14:paraId="7C73DCD0" w14:textId="77777777" w:rsidTr="00D9327A">
        <w:tc>
          <w:tcPr>
            <w:tcW w:w="9426" w:type="dxa"/>
            <w:shd w:val="clear" w:color="auto" w:fill="D9D9D9"/>
          </w:tcPr>
          <w:p w14:paraId="759551E6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16636">
              <w:rPr>
                <w:rFonts w:cs="Arial"/>
                <w:sz w:val="24"/>
                <w:szCs w:val="24"/>
              </w:rPr>
              <w:t>Projektpartner:</w:t>
            </w:r>
          </w:p>
        </w:tc>
      </w:tr>
      <w:tr w:rsidR="00D9327A" w:rsidRPr="00410A23" w14:paraId="6A4F6ABA" w14:textId="77777777" w:rsidTr="00D9327A">
        <w:trPr>
          <w:trHeight w:val="299"/>
        </w:trPr>
        <w:tc>
          <w:tcPr>
            <w:tcW w:w="9426" w:type="dxa"/>
          </w:tcPr>
          <w:p w14:paraId="03EB05F0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9327A" w:rsidRPr="00410A23" w14:paraId="3835AC10" w14:textId="77777777" w:rsidTr="00D9327A">
        <w:tc>
          <w:tcPr>
            <w:tcW w:w="9426" w:type="dxa"/>
            <w:shd w:val="clear" w:color="auto" w:fill="D9D9D9"/>
          </w:tcPr>
          <w:p w14:paraId="03BE57A9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16636">
              <w:rPr>
                <w:rFonts w:cs="Arial"/>
                <w:sz w:val="24"/>
                <w:szCs w:val="24"/>
              </w:rPr>
              <w:t>Projektlaufzeit:</w:t>
            </w:r>
          </w:p>
        </w:tc>
      </w:tr>
      <w:tr w:rsidR="00D9327A" w:rsidRPr="00410A23" w14:paraId="463B8918" w14:textId="77777777" w:rsidTr="00D9327A">
        <w:tc>
          <w:tcPr>
            <w:tcW w:w="9426" w:type="dxa"/>
          </w:tcPr>
          <w:p w14:paraId="7E16A817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16636">
              <w:rPr>
                <w:rFonts w:cs="Arial"/>
                <w:sz w:val="24"/>
                <w:szCs w:val="24"/>
              </w:rPr>
              <w:t>TT.MM.JJJJ – TT.MM.JJJJ</w:t>
            </w:r>
          </w:p>
        </w:tc>
      </w:tr>
      <w:tr w:rsidR="00D9327A" w:rsidRPr="00410A23" w14:paraId="311378D0" w14:textId="77777777" w:rsidTr="00D9327A">
        <w:tc>
          <w:tcPr>
            <w:tcW w:w="9426" w:type="dxa"/>
            <w:shd w:val="clear" w:color="auto" w:fill="FFF8DD"/>
          </w:tcPr>
          <w:p w14:paraId="7507389B" w14:textId="77777777" w:rsidR="00D9327A" w:rsidRPr="00BE017D" w:rsidRDefault="00D9327A" w:rsidP="00D9327A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BE017D">
              <w:rPr>
                <w:rFonts w:cs="Arial"/>
                <w:i/>
                <w:sz w:val="24"/>
                <w:szCs w:val="24"/>
              </w:rPr>
              <w:t>Höhe der förderfähigen Projektgesamtkosten / Höhe der EFRE-Mittel (wird vom KPF-Verwalter ausgefüllt)</w:t>
            </w:r>
          </w:p>
        </w:tc>
      </w:tr>
      <w:tr w:rsidR="00D9327A" w:rsidRPr="00410A23" w14:paraId="6FC26C3B" w14:textId="77777777" w:rsidTr="00D9327A">
        <w:tc>
          <w:tcPr>
            <w:tcW w:w="9426" w:type="dxa"/>
          </w:tcPr>
          <w:p w14:paraId="530E899F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16636">
              <w:rPr>
                <w:rFonts w:cs="Arial"/>
                <w:sz w:val="24"/>
                <w:szCs w:val="24"/>
              </w:rPr>
              <w:t xml:space="preserve">   €   /    € </w:t>
            </w:r>
          </w:p>
        </w:tc>
      </w:tr>
      <w:tr w:rsidR="00D9327A" w:rsidRPr="00410A23" w14:paraId="09A11129" w14:textId="77777777" w:rsidTr="00D9327A">
        <w:tc>
          <w:tcPr>
            <w:tcW w:w="9426" w:type="dxa"/>
            <w:shd w:val="clear" w:color="auto" w:fill="D9D9D9"/>
          </w:tcPr>
          <w:p w14:paraId="10BEFA9D" w14:textId="77777777" w:rsidR="00D9327A" w:rsidRPr="00B16636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16636">
              <w:rPr>
                <w:rFonts w:cs="Arial"/>
                <w:sz w:val="24"/>
                <w:szCs w:val="24"/>
              </w:rPr>
              <w:t>Kurze Projektbeschreibung</w:t>
            </w:r>
            <w:r>
              <w:rPr>
                <w:rFonts w:cs="Arial"/>
                <w:sz w:val="24"/>
                <w:szCs w:val="24"/>
              </w:rPr>
              <w:br/>
              <w:t>(Bitte geben Sie eine kurze Zusammenfassung des Kleinprojektes ein: Ziele, Projektmeilensteine und -outputs,  etc.) Max. 1.500 Zeichen</w:t>
            </w:r>
          </w:p>
        </w:tc>
      </w:tr>
      <w:tr w:rsidR="00D9327A" w:rsidRPr="00410A23" w14:paraId="5CE56AC7" w14:textId="77777777" w:rsidTr="00D9327A">
        <w:trPr>
          <w:trHeight w:val="3220"/>
        </w:trPr>
        <w:tc>
          <w:tcPr>
            <w:tcW w:w="9426" w:type="dxa"/>
          </w:tcPr>
          <w:p w14:paraId="031C073F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654EBBF3" w14:textId="77777777" w:rsidR="00D9327A" w:rsidRPr="0063474D" w:rsidRDefault="00D9327A" w:rsidP="00D9327A">
            <w:pPr>
              <w:rPr>
                <w:szCs w:val="28"/>
              </w:rPr>
            </w:pPr>
          </w:p>
          <w:p w14:paraId="188D3EBC" w14:textId="77777777" w:rsidR="00D9327A" w:rsidRDefault="00D9327A" w:rsidP="00D9327A">
            <w:pPr>
              <w:rPr>
                <w:szCs w:val="28"/>
              </w:rPr>
            </w:pPr>
          </w:p>
          <w:p w14:paraId="7DAC7A86" w14:textId="77777777" w:rsidR="00D9327A" w:rsidRPr="0063474D" w:rsidRDefault="00D9327A" w:rsidP="00D9327A">
            <w:pPr>
              <w:tabs>
                <w:tab w:val="left" w:pos="139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</w:tr>
      <w:tr w:rsidR="00D9327A" w:rsidRPr="00410A23" w14:paraId="35D59081" w14:textId="77777777" w:rsidTr="00D9327A">
        <w:tc>
          <w:tcPr>
            <w:tcW w:w="9426" w:type="dxa"/>
            <w:shd w:val="clear" w:color="auto" w:fill="D9D9D9"/>
          </w:tcPr>
          <w:p w14:paraId="683E371F" w14:textId="77777777" w:rsidR="00D9327A" w:rsidRPr="00556F77" w:rsidRDefault="00D9327A" w:rsidP="00D932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56F77">
              <w:rPr>
                <w:rFonts w:cs="Arial"/>
                <w:sz w:val="24"/>
                <w:szCs w:val="24"/>
              </w:rPr>
              <w:t xml:space="preserve">1 Foto </w:t>
            </w:r>
            <w:r>
              <w:rPr>
                <w:rFonts w:cs="Arial"/>
                <w:sz w:val="24"/>
                <w:szCs w:val="24"/>
              </w:rPr>
              <w:t>von</w:t>
            </w:r>
            <w:r w:rsidRPr="00556F77">
              <w:rPr>
                <w:rFonts w:cs="Arial"/>
                <w:sz w:val="24"/>
                <w:szCs w:val="24"/>
              </w:rPr>
              <w:t xml:space="preserve"> der Projektumsetzung:</w:t>
            </w:r>
            <w:r>
              <w:rPr>
                <w:rFonts w:cs="Arial"/>
                <w:sz w:val="24"/>
                <w:szCs w:val="24"/>
              </w:rPr>
              <w:t xml:space="preserve"> inkl. Angabe des Copyrights</w:t>
            </w:r>
          </w:p>
        </w:tc>
      </w:tr>
      <w:tr w:rsidR="00D9327A" w:rsidRPr="00410A23" w14:paraId="2729D307" w14:textId="77777777" w:rsidTr="00D9327A">
        <w:trPr>
          <w:trHeight w:val="3931"/>
        </w:trPr>
        <w:tc>
          <w:tcPr>
            <w:tcW w:w="9426" w:type="dxa"/>
          </w:tcPr>
          <w:p w14:paraId="5D158273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1D3A4A99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604C9ABC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75D8FF40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20C53C1A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499F830B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07730F6C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64234E37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397C85B9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7922D9B4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4906C3E1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23956163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34C5D3DB" w14:textId="77777777" w:rsidR="00D9327A" w:rsidRDefault="00D9327A" w:rsidP="00D9327A">
            <w:pPr>
              <w:spacing w:after="0" w:line="240" w:lineRule="auto"/>
              <w:rPr>
                <w:szCs w:val="28"/>
              </w:rPr>
            </w:pPr>
          </w:p>
          <w:p w14:paraId="245D3793" w14:textId="77777777" w:rsidR="00D9327A" w:rsidRPr="004512D4" w:rsidRDefault="00D9327A" w:rsidP="00D9327A">
            <w:pPr>
              <w:spacing w:after="0" w:line="240" w:lineRule="auto"/>
              <w:rPr>
                <w:szCs w:val="28"/>
              </w:rPr>
            </w:pPr>
          </w:p>
        </w:tc>
      </w:tr>
    </w:tbl>
    <w:p w14:paraId="6084C40B" w14:textId="74F07E5D" w:rsidR="000F7654" w:rsidRPr="00D9327A" w:rsidRDefault="00700EAA" w:rsidP="00D9327A">
      <w:pPr>
        <w:jc w:val="center"/>
      </w:pPr>
      <w:r>
        <w:rPr>
          <w:rFonts w:cstheme="minorHAnsi"/>
          <w:b/>
          <w:sz w:val="28"/>
          <w:szCs w:val="28"/>
          <w:lang w:val="de-DE"/>
        </w:rPr>
        <w:t xml:space="preserve"> </w:t>
      </w:r>
      <w:r w:rsidR="00D9327A" w:rsidRPr="00B16636">
        <w:rPr>
          <w:rFonts w:cstheme="minorHAnsi"/>
          <w:b/>
          <w:sz w:val="28"/>
          <w:szCs w:val="28"/>
          <w:lang w:val="de-DE"/>
        </w:rPr>
        <w:t>ZUSAMMENFASSUNG</w:t>
      </w:r>
      <w:r w:rsidR="00D9327A">
        <w:rPr>
          <w:rFonts w:cstheme="minorHAnsi"/>
          <w:b/>
          <w:sz w:val="28"/>
          <w:szCs w:val="28"/>
          <w:lang w:val="de-DE"/>
        </w:rPr>
        <w:t xml:space="preserve"> EINES KLEINPROJEKTES</w:t>
      </w:r>
    </w:p>
    <w:p w14:paraId="5377D89B" w14:textId="77777777" w:rsidR="00B16636" w:rsidRPr="007A62D5" w:rsidRDefault="00B16636">
      <w:pPr>
        <w:jc w:val="center"/>
        <w:rPr>
          <w:rFonts w:cstheme="minorHAnsi"/>
          <w:sz w:val="24"/>
          <w:szCs w:val="24"/>
          <w:lang w:val="de-DE"/>
        </w:rPr>
      </w:pPr>
    </w:p>
    <w:sectPr w:rsidR="00B16636" w:rsidRPr="007A62D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2B4D5" w14:textId="77777777" w:rsidR="008B7592" w:rsidRDefault="008B7592" w:rsidP="00775D41">
      <w:pPr>
        <w:spacing w:after="0" w:line="240" w:lineRule="auto"/>
      </w:pPr>
      <w:r>
        <w:separator/>
      </w:r>
    </w:p>
  </w:endnote>
  <w:endnote w:type="continuationSeparator" w:id="0">
    <w:p w14:paraId="1B364264" w14:textId="77777777" w:rsidR="008B7592" w:rsidRDefault="008B7592" w:rsidP="0077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BEC6" w14:textId="51CFA6F6" w:rsidR="000F7654" w:rsidRDefault="000F7654" w:rsidP="00AF50AB">
    <w:pPr>
      <w:pStyle w:val="Kopfzeile"/>
      <w:tabs>
        <w:tab w:val="clear" w:pos="4536"/>
        <w:tab w:val="clear" w:pos="9072"/>
        <w:tab w:val="left" w:pos="5220"/>
      </w:tabs>
    </w:pPr>
    <w:r w:rsidRPr="00B16636">
      <w:t>Anhang C1a</w:t>
    </w:r>
    <w:r w:rsidR="00AF50AB">
      <w:tab/>
    </w:r>
    <w:r w:rsidR="00AF50AB">
      <w:tab/>
    </w:r>
    <w:r w:rsidR="00AF50AB">
      <w:tab/>
    </w:r>
    <w:r w:rsidR="00AF50AB">
      <w:tab/>
    </w:r>
    <w:r w:rsidR="00AF50AB" w:rsidRPr="008D42A7">
      <w:t xml:space="preserve">Version </w:t>
    </w:r>
    <w:r w:rsidR="00AF50AB">
      <w:t>1</w:t>
    </w:r>
    <w:r w:rsidR="00AF50AB" w:rsidRPr="008D42A7">
      <w:t xml:space="preserve">, </w:t>
    </w:r>
    <w:r w:rsidR="00AF50AB">
      <w:t>07.</w:t>
    </w:r>
    <w:r w:rsidR="00AF50AB" w:rsidRPr="008D42A7">
      <w:t>202</w:t>
    </w:r>
    <w:r w:rsidR="00AF50A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01EC" w14:textId="77777777" w:rsidR="008B7592" w:rsidRDefault="008B7592" w:rsidP="00775D41">
      <w:pPr>
        <w:spacing w:after="0" w:line="240" w:lineRule="auto"/>
      </w:pPr>
      <w:r>
        <w:separator/>
      </w:r>
    </w:p>
  </w:footnote>
  <w:footnote w:type="continuationSeparator" w:id="0">
    <w:p w14:paraId="7CBAF520" w14:textId="77777777" w:rsidR="008B7592" w:rsidRDefault="008B7592" w:rsidP="0077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F2BC0" w14:textId="6E77425B" w:rsidR="00AF50AB" w:rsidRDefault="00AF50AB" w:rsidP="00AF50AB">
    <w:pPr>
      <w:pStyle w:val="Kopfzeile"/>
      <w:tabs>
        <w:tab w:val="clear" w:pos="4536"/>
        <w:tab w:val="clear" w:pos="9072"/>
        <w:tab w:val="left" w:pos="2000"/>
      </w:tabs>
      <w:jc w:val="center"/>
      <w:rPr>
        <w:rFonts w:cs="Arial"/>
      </w:rPr>
    </w:pPr>
  </w:p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AF50AB" w14:paraId="230AE0EE" w14:textId="77777777" w:rsidTr="00A847AD">
      <w:trPr>
        <w:trHeight w:val="1492"/>
        <w:jc w:val="center"/>
      </w:trPr>
      <w:tc>
        <w:tcPr>
          <w:tcW w:w="4599" w:type="dxa"/>
          <w:vAlign w:val="center"/>
        </w:tcPr>
        <w:p w14:paraId="340CB1CF" w14:textId="1001A485" w:rsidR="00AF50AB" w:rsidRPr="00D9327A" w:rsidRDefault="00AF50AB" w:rsidP="00AF50AB">
          <w:pPr>
            <w:pStyle w:val="Kopfzeile"/>
            <w:tabs>
              <w:tab w:val="clear" w:pos="4536"/>
              <w:tab w:val="left" w:pos="2000"/>
            </w:tabs>
            <w:rPr>
              <w:i/>
            </w:rPr>
          </w:pPr>
          <w:r w:rsidRPr="00D9327A">
            <w:rPr>
              <w:i/>
            </w:rPr>
            <w:t>C1a</w:t>
          </w:r>
          <w:r w:rsidR="00A85162" w:rsidRPr="00D9327A">
            <w:rPr>
              <w:i/>
            </w:rPr>
            <w:t xml:space="preserve"> Projektzusammenfassung </w:t>
          </w:r>
        </w:p>
        <w:p w14:paraId="0ADE1682" w14:textId="733F6274" w:rsidR="00A85162" w:rsidRPr="00D9327A" w:rsidRDefault="00A85162" w:rsidP="00AF50AB">
          <w:pPr>
            <w:pStyle w:val="Kopfzeile"/>
            <w:tabs>
              <w:tab w:val="clear" w:pos="4536"/>
              <w:tab w:val="left" w:pos="2000"/>
            </w:tabs>
          </w:pPr>
          <w:r w:rsidRPr="00D9327A">
            <w:rPr>
              <w:i/>
            </w:rPr>
            <w:t>KPF/FMP SKAT 21-27</w:t>
          </w:r>
        </w:p>
      </w:tc>
      <w:tc>
        <w:tcPr>
          <w:tcW w:w="4599" w:type="dxa"/>
        </w:tcPr>
        <w:p w14:paraId="05121DB8" w14:textId="77777777" w:rsidR="00AF50AB" w:rsidRDefault="00AF50AB" w:rsidP="00AF50AB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lang w:eastAsia="de-AT"/>
            </w:rPr>
            <w:drawing>
              <wp:inline distT="0" distB="0" distL="0" distR="0" wp14:anchorId="7363D011" wp14:editId="488158E9">
                <wp:extent cx="2556000" cy="76962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60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FAF40A" w14:textId="0B56F4DA" w:rsidR="00B16636" w:rsidRPr="00AF50AB" w:rsidRDefault="00B16636" w:rsidP="00B16636">
    <w:pPr>
      <w:pStyle w:val="Kopfzeile"/>
      <w:tabs>
        <w:tab w:val="clear" w:pos="4536"/>
        <w:tab w:val="clear" w:pos="9072"/>
        <w:tab w:val="left" w:pos="5220"/>
      </w:tabs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1"/>
    <w:rsid w:val="000F7654"/>
    <w:rsid w:val="00120AC5"/>
    <w:rsid w:val="00162A47"/>
    <w:rsid w:val="0016701E"/>
    <w:rsid w:val="002445AA"/>
    <w:rsid w:val="00332998"/>
    <w:rsid w:val="00337C31"/>
    <w:rsid w:val="003601E1"/>
    <w:rsid w:val="004A4BA8"/>
    <w:rsid w:val="005035C2"/>
    <w:rsid w:val="00556F77"/>
    <w:rsid w:val="00575EE4"/>
    <w:rsid w:val="005922BA"/>
    <w:rsid w:val="00640ECF"/>
    <w:rsid w:val="006A7E79"/>
    <w:rsid w:val="006F4352"/>
    <w:rsid w:val="00700EAA"/>
    <w:rsid w:val="00760FD7"/>
    <w:rsid w:val="00775D41"/>
    <w:rsid w:val="00777CD1"/>
    <w:rsid w:val="007A62D5"/>
    <w:rsid w:val="00840185"/>
    <w:rsid w:val="00861194"/>
    <w:rsid w:val="008921D3"/>
    <w:rsid w:val="008B7592"/>
    <w:rsid w:val="00967437"/>
    <w:rsid w:val="0097250C"/>
    <w:rsid w:val="009D49A0"/>
    <w:rsid w:val="00A10696"/>
    <w:rsid w:val="00A450BE"/>
    <w:rsid w:val="00A51C26"/>
    <w:rsid w:val="00A85162"/>
    <w:rsid w:val="00AF50AB"/>
    <w:rsid w:val="00B16636"/>
    <w:rsid w:val="00B17212"/>
    <w:rsid w:val="00B17644"/>
    <w:rsid w:val="00B8184C"/>
    <w:rsid w:val="00BA35B7"/>
    <w:rsid w:val="00BE017D"/>
    <w:rsid w:val="00C17293"/>
    <w:rsid w:val="00D440A3"/>
    <w:rsid w:val="00D9327A"/>
    <w:rsid w:val="00DC091C"/>
    <w:rsid w:val="00E20C5A"/>
    <w:rsid w:val="00E471CD"/>
    <w:rsid w:val="00E66727"/>
    <w:rsid w:val="00E769EE"/>
    <w:rsid w:val="00EE1DE5"/>
    <w:rsid w:val="00EE5750"/>
    <w:rsid w:val="00F755C9"/>
    <w:rsid w:val="00FC3C0E"/>
    <w:rsid w:val="00F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0E783"/>
  <w15:docId w15:val="{1AB98ADE-D656-4ADA-B5C4-73AD82E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D41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5D41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775D41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75D41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775D41"/>
    <w:rPr>
      <w:noProof/>
      <w:lang w:val="de-AT"/>
    </w:rPr>
  </w:style>
  <w:style w:type="paragraph" w:styleId="berarbeitung">
    <w:name w:val="Revision"/>
    <w:hidden/>
    <w:uiPriority w:val="99"/>
    <w:semiHidden/>
    <w:rsid w:val="00A10696"/>
    <w:pPr>
      <w:spacing w:after="0" w:line="240" w:lineRule="auto"/>
    </w:pPr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17D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59"/>
    <w:rsid w:val="00AF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40E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0E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0ECF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0E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0ECF"/>
    <w:rPr>
      <w:b/>
      <w:bCs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A85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Kössler</dc:creator>
  <cp:lastModifiedBy>Ludmila Glembova</cp:lastModifiedBy>
  <cp:revision>21</cp:revision>
  <dcterms:created xsi:type="dcterms:W3CDTF">2025-03-13T07:10:00Z</dcterms:created>
  <dcterms:modified xsi:type="dcterms:W3CDTF">2025-10-16T10:32:00Z</dcterms:modified>
</cp:coreProperties>
</file>